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262" w:rsidRPr="009F7262" w:rsidRDefault="009F7262" w:rsidP="009F726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9F7262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Извещение о проведении электронного аукциона </w:t>
      </w:r>
    </w:p>
    <w:p w:rsidR="009F7262" w:rsidRPr="009F7262" w:rsidRDefault="009F7262" w:rsidP="009F726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F7262">
        <w:rPr>
          <w:rFonts w:ascii="Times New Roman" w:eastAsia="Times New Roman" w:hAnsi="Times New Roman" w:cs="Times New Roman"/>
          <w:sz w:val="18"/>
          <w:szCs w:val="18"/>
          <w:lang w:eastAsia="ru-RU"/>
        </w:rPr>
        <w:t>для закупки №0318300008820000062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87"/>
        <w:gridCol w:w="3925"/>
      </w:tblGrid>
      <w:tr w:rsidR="009F7262" w:rsidRPr="009F7262" w:rsidTr="009F7262">
        <w:trPr>
          <w:tblCellSpacing w:w="15" w:type="dxa"/>
        </w:trPr>
        <w:tc>
          <w:tcPr>
            <w:tcW w:w="2667" w:type="pct"/>
            <w:vAlign w:val="center"/>
            <w:hideMark/>
          </w:tcPr>
          <w:p w:rsidR="009F7262" w:rsidRPr="009F7262" w:rsidRDefault="009F7262" w:rsidP="009F7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88" w:type="pct"/>
            <w:vAlign w:val="center"/>
            <w:hideMark/>
          </w:tcPr>
          <w:p w:rsidR="009F7262" w:rsidRPr="009F7262" w:rsidRDefault="009F7262" w:rsidP="009F7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9F7262" w:rsidRPr="009F7262" w:rsidTr="009F726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F7262" w:rsidRPr="009F7262" w:rsidRDefault="009F7262" w:rsidP="009F7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726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9F7262" w:rsidRPr="009F7262" w:rsidRDefault="009F7262" w:rsidP="009F72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F7262" w:rsidRPr="009F7262" w:rsidTr="009F726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F7262" w:rsidRPr="009F7262" w:rsidRDefault="009F7262" w:rsidP="009F7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72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F7262" w:rsidRPr="009F7262" w:rsidRDefault="009F7262" w:rsidP="009F7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72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0318300008820000062</w:t>
            </w:r>
          </w:p>
        </w:tc>
      </w:tr>
      <w:tr w:rsidR="009F7262" w:rsidRPr="009F7262" w:rsidTr="009F726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F7262" w:rsidRPr="009F7262" w:rsidRDefault="009F7262" w:rsidP="009F7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72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F7262" w:rsidRPr="009F7262" w:rsidRDefault="009F7262" w:rsidP="009F7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72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Разработка проектной, рабочей и сметной документации с прохождением государственной экспертизы по объекту: "Строительство канализационной сети по ул. </w:t>
            </w:r>
            <w:proofErr w:type="spellStart"/>
            <w:r w:rsidRPr="009F72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Бувина</w:t>
            </w:r>
            <w:proofErr w:type="spellEnd"/>
            <w:r w:rsidRPr="009F72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 ул. Муравьева до ул. Даргомыжского, по ул. Даргомыжского от ул. </w:t>
            </w:r>
            <w:proofErr w:type="spellStart"/>
            <w:r w:rsidRPr="009F72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Бувина</w:t>
            </w:r>
            <w:proofErr w:type="spellEnd"/>
            <w:r w:rsidRPr="009F72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9F72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</w:t>
            </w:r>
            <w:proofErr w:type="gramEnd"/>
            <w:r w:rsidRPr="009F72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ул. </w:t>
            </w:r>
            <w:proofErr w:type="spellStart"/>
            <w:r w:rsidRPr="009F72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Анапской</w:t>
            </w:r>
            <w:proofErr w:type="spellEnd"/>
            <w:r w:rsidRPr="009F72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г. Темрюке"</w:t>
            </w:r>
          </w:p>
        </w:tc>
      </w:tr>
      <w:tr w:rsidR="009F7262" w:rsidRPr="009F7262" w:rsidTr="009F726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F7262" w:rsidRPr="009F7262" w:rsidRDefault="009F7262" w:rsidP="009F7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72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F7262" w:rsidRPr="009F7262" w:rsidRDefault="009F7262" w:rsidP="009F7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72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Электронный аукцион</w:t>
            </w:r>
          </w:p>
        </w:tc>
      </w:tr>
      <w:tr w:rsidR="009F7262" w:rsidRPr="009F7262" w:rsidTr="009F726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F7262" w:rsidRPr="009F7262" w:rsidRDefault="009F7262" w:rsidP="009F7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72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F7262" w:rsidRPr="009F7262" w:rsidRDefault="009F7262" w:rsidP="009F7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72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РТС-тендер</w:t>
            </w:r>
          </w:p>
        </w:tc>
      </w:tr>
      <w:tr w:rsidR="009F7262" w:rsidRPr="009F7262" w:rsidTr="009F726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F7262" w:rsidRPr="009F7262" w:rsidRDefault="009F7262" w:rsidP="009F7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72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F7262" w:rsidRPr="009F7262" w:rsidRDefault="009F7262" w:rsidP="009F7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72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http://www.rts-tender.ru</w:t>
            </w:r>
          </w:p>
        </w:tc>
      </w:tr>
      <w:tr w:rsidR="009F7262" w:rsidRPr="009F7262" w:rsidTr="009F726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F7262" w:rsidRPr="009F7262" w:rsidRDefault="009F7262" w:rsidP="009F7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72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F7262" w:rsidRPr="009F7262" w:rsidRDefault="009F7262" w:rsidP="009F7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72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Уполномоченный орган</w:t>
            </w:r>
            <w:bookmarkStart w:id="0" w:name="_GoBack"/>
            <w:bookmarkEnd w:id="0"/>
            <w:r w:rsidRPr="009F72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9F7262" w:rsidRPr="009F7262" w:rsidTr="009F726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F7262" w:rsidRPr="009F7262" w:rsidRDefault="009F7262" w:rsidP="009F7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726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9F7262" w:rsidRPr="009F7262" w:rsidRDefault="009F7262" w:rsidP="009F72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F7262" w:rsidRPr="009F7262" w:rsidTr="009F726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F7262" w:rsidRPr="009F7262" w:rsidRDefault="009F7262" w:rsidP="009F7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72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F7262" w:rsidRPr="009F7262" w:rsidRDefault="009F7262" w:rsidP="009F7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72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9F7262" w:rsidRPr="009F7262" w:rsidTr="009F726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F7262" w:rsidRPr="009F7262" w:rsidRDefault="009F7262" w:rsidP="009F7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72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F7262" w:rsidRPr="009F7262" w:rsidRDefault="009F7262" w:rsidP="009F7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72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9F72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End"/>
            <w:r w:rsidRPr="009F72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9F7262" w:rsidRPr="009F7262" w:rsidTr="009F726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F7262" w:rsidRPr="009F7262" w:rsidRDefault="009F7262" w:rsidP="009F7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72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F7262" w:rsidRPr="009F7262" w:rsidRDefault="009F7262" w:rsidP="009F7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72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9F72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End"/>
            <w:r w:rsidRPr="009F72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9F7262" w:rsidRPr="009F7262" w:rsidTr="009F726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F7262" w:rsidRPr="009F7262" w:rsidRDefault="009F7262" w:rsidP="009F7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72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F7262" w:rsidRPr="009F7262" w:rsidRDefault="009F7262" w:rsidP="009F7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72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Апанасенко Н. В.</w:t>
            </w:r>
          </w:p>
        </w:tc>
      </w:tr>
      <w:tr w:rsidR="009F7262" w:rsidRPr="009F7262" w:rsidTr="009F726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F7262" w:rsidRPr="009F7262" w:rsidRDefault="009F7262" w:rsidP="009F7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72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F7262" w:rsidRPr="009F7262" w:rsidRDefault="009F7262" w:rsidP="009F7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72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torgitemryuk@yandex.ru</w:t>
            </w:r>
          </w:p>
        </w:tc>
      </w:tr>
      <w:tr w:rsidR="009F7262" w:rsidRPr="009F7262" w:rsidTr="009F726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F7262" w:rsidRPr="009F7262" w:rsidRDefault="009F7262" w:rsidP="009F7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72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F7262" w:rsidRPr="009F7262" w:rsidRDefault="009F7262" w:rsidP="009F7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72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861-48-5-48-78</w:t>
            </w:r>
          </w:p>
        </w:tc>
      </w:tr>
      <w:tr w:rsidR="009F7262" w:rsidRPr="009F7262" w:rsidTr="009F726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F7262" w:rsidRPr="009F7262" w:rsidRDefault="009F7262" w:rsidP="009F7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72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F7262" w:rsidRPr="009F7262" w:rsidRDefault="009F7262" w:rsidP="009F7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72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9F7262" w:rsidRPr="009F7262" w:rsidTr="009F726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F7262" w:rsidRPr="009F7262" w:rsidRDefault="009F7262" w:rsidP="009F7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72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F7262" w:rsidRPr="009F7262" w:rsidRDefault="009F7262" w:rsidP="009F7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72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0330113620180000069 от 18 февраля 2020 года Заказчик: </w:t>
            </w:r>
            <w:proofErr w:type="gramStart"/>
            <w:r w:rsidRPr="009F72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 ИНН: 2352038000 Место нахождение: 353500 Краснодарский край, Темрюкский район, г. Темрюк, ул. Ленина, 48 Почтовый адрес: 353500 Краснодарский край, Темрюкский район, г. Темрюк, ул. Ленина, 48 Адрес электронной почты: torgi-tem@mail.ru Контактный телефон: 8(861-48) 4-42-04 Ответственное должностное лицо заказчика:</w:t>
            </w:r>
            <w:proofErr w:type="gramEnd"/>
            <w:r w:rsidRPr="009F72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F72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Заводовская</w:t>
            </w:r>
            <w:proofErr w:type="spellEnd"/>
            <w:r w:rsidRPr="009F72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Елена Ивановна Контрактный управляющий: Сокиркин Алексей Викторович </w:t>
            </w:r>
          </w:p>
        </w:tc>
      </w:tr>
      <w:tr w:rsidR="009F7262" w:rsidRPr="009F7262" w:rsidTr="009F726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F7262" w:rsidRPr="009F7262" w:rsidRDefault="009F7262" w:rsidP="009F7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726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9F7262" w:rsidRPr="009F7262" w:rsidRDefault="009F7262" w:rsidP="009F72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F7262" w:rsidRPr="009F7262" w:rsidTr="009F726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F7262" w:rsidRPr="009F7262" w:rsidRDefault="009F7262" w:rsidP="009F7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72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F7262" w:rsidRPr="009F7262" w:rsidRDefault="009F7262" w:rsidP="009F7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72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9F7262" w:rsidRPr="009F7262" w:rsidTr="009F726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F7262" w:rsidRPr="009F7262" w:rsidRDefault="009F7262" w:rsidP="009F7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72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F7262" w:rsidRPr="009F7262" w:rsidRDefault="009F7262" w:rsidP="009F7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72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06.03.2020 09:00</w:t>
            </w:r>
          </w:p>
        </w:tc>
      </w:tr>
      <w:tr w:rsidR="009F7262" w:rsidRPr="009F7262" w:rsidTr="009F726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F7262" w:rsidRPr="009F7262" w:rsidRDefault="009F7262" w:rsidP="009F7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72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F7262" w:rsidRPr="009F7262" w:rsidRDefault="009F7262" w:rsidP="009F7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72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Электронная площадка России "РТС-тендер"</w:t>
            </w:r>
          </w:p>
        </w:tc>
      </w:tr>
      <w:tr w:rsidR="009F7262" w:rsidRPr="009F7262" w:rsidTr="009F726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F7262" w:rsidRPr="009F7262" w:rsidRDefault="009F7262" w:rsidP="009F7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72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F7262" w:rsidRPr="009F7262" w:rsidRDefault="009F7262" w:rsidP="009F7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72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Согласно Приложению 1 «Порядок подачи заявок на участие в электронном аукционе» к извещению о проведении электронного аукциона </w:t>
            </w:r>
          </w:p>
        </w:tc>
      </w:tr>
      <w:tr w:rsidR="009F7262" w:rsidRPr="009F7262" w:rsidTr="009F726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F7262" w:rsidRPr="009F7262" w:rsidRDefault="009F7262" w:rsidP="009F7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72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Дата </w:t>
            </w:r>
            <w:proofErr w:type="gramStart"/>
            <w:r w:rsidRPr="009F72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F7262" w:rsidRPr="009F7262" w:rsidRDefault="009F7262" w:rsidP="009F7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72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10.03.2020</w:t>
            </w:r>
          </w:p>
        </w:tc>
      </w:tr>
      <w:tr w:rsidR="009F7262" w:rsidRPr="009F7262" w:rsidTr="009F726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F7262" w:rsidRPr="009F7262" w:rsidRDefault="009F7262" w:rsidP="009F7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72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F7262" w:rsidRPr="009F7262" w:rsidRDefault="009F7262" w:rsidP="009F7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72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11.03.2020</w:t>
            </w:r>
          </w:p>
        </w:tc>
      </w:tr>
      <w:tr w:rsidR="009F7262" w:rsidRPr="009F7262" w:rsidTr="009F726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F7262" w:rsidRPr="009F7262" w:rsidRDefault="009F7262" w:rsidP="009F7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72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F7262" w:rsidRPr="009F7262" w:rsidRDefault="009F7262" w:rsidP="009F7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72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9F7262" w:rsidRPr="009F7262" w:rsidTr="009F726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F7262" w:rsidRPr="009F7262" w:rsidRDefault="009F7262" w:rsidP="009F7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726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9F7262" w:rsidRPr="009F7262" w:rsidRDefault="009F7262" w:rsidP="009F72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F7262" w:rsidRPr="009F7262" w:rsidTr="009F726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F7262" w:rsidRPr="009F7262" w:rsidRDefault="009F7262" w:rsidP="009F7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72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F7262" w:rsidRPr="009F7262" w:rsidRDefault="009F7262" w:rsidP="009F7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72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4406651.83 Российский рубль</w:t>
            </w:r>
          </w:p>
        </w:tc>
      </w:tr>
      <w:tr w:rsidR="009F7262" w:rsidRPr="009F7262" w:rsidTr="009F726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F7262" w:rsidRPr="009F7262" w:rsidRDefault="009F7262" w:rsidP="009F7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72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F7262" w:rsidRPr="009F7262" w:rsidRDefault="009F7262" w:rsidP="009F7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72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203235203800023520100100570017112414</w:t>
            </w:r>
          </w:p>
        </w:tc>
      </w:tr>
      <w:tr w:rsidR="009F7262" w:rsidRPr="009F7262" w:rsidTr="009F726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F7262" w:rsidRPr="009F7262" w:rsidRDefault="009F7262" w:rsidP="009F7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726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9F7262" w:rsidRPr="009F7262" w:rsidRDefault="009F7262" w:rsidP="009F72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F7262" w:rsidRPr="009F7262" w:rsidTr="009F726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F7262" w:rsidRPr="009F7262" w:rsidRDefault="009F7262" w:rsidP="009F7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72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 АДМИНИСТРАЦИЯ ТЕМРЮКСКОГО ГОРОДСКОГО ПОСЕЛЕНИЯ ТЕМРЮКСКОГО РАЙОНА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F7262" w:rsidRPr="009F7262" w:rsidRDefault="009F7262" w:rsidP="009F72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F7262" w:rsidRPr="009F7262" w:rsidTr="009F726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F7262" w:rsidRPr="009F7262" w:rsidRDefault="009F7262" w:rsidP="009F7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72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Начальная (максимальная) цена контракта/ Максимальное значение цены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F7262" w:rsidRPr="009F7262" w:rsidRDefault="009F7262" w:rsidP="009F7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72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4406651.83 Российский рубль</w:t>
            </w:r>
          </w:p>
        </w:tc>
      </w:tr>
      <w:tr w:rsidR="009F7262" w:rsidRPr="009F7262" w:rsidTr="009F726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F7262" w:rsidRPr="009F7262" w:rsidRDefault="009F7262" w:rsidP="009F7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726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Финансовое обеспечение закупки</w:t>
            </w:r>
          </w:p>
        </w:tc>
        <w:tc>
          <w:tcPr>
            <w:tcW w:w="0" w:type="auto"/>
            <w:vAlign w:val="center"/>
            <w:hideMark/>
          </w:tcPr>
          <w:p w:rsidR="009F7262" w:rsidRPr="009F7262" w:rsidRDefault="009F7262" w:rsidP="009F72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F7262" w:rsidRPr="009F7262" w:rsidTr="009F7262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05"/>
              <w:gridCol w:w="1606"/>
              <w:gridCol w:w="1606"/>
              <w:gridCol w:w="1606"/>
              <w:gridCol w:w="2423"/>
            </w:tblGrid>
            <w:tr w:rsidR="009F7262" w:rsidRPr="009F7262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7262" w:rsidRPr="009F7262" w:rsidRDefault="009F7262" w:rsidP="009F72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F726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Всего: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7262" w:rsidRPr="009F7262" w:rsidRDefault="009F7262" w:rsidP="009F72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F726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2020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7262" w:rsidRPr="009F7262" w:rsidRDefault="009F7262" w:rsidP="009F72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F726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2021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7262" w:rsidRPr="009F7262" w:rsidRDefault="009F7262" w:rsidP="009F72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F726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2022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7262" w:rsidRPr="009F7262" w:rsidRDefault="009F7262" w:rsidP="009F72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F726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Сумма на последующие годы </w:t>
                  </w:r>
                </w:p>
              </w:tc>
            </w:tr>
            <w:tr w:rsidR="009F7262" w:rsidRPr="009F7262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7262" w:rsidRPr="009F7262" w:rsidRDefault="009F7262" w:rsidP="009F72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F726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4406651.83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7262" w:rsidRPr="009F7262" w:rsidRDefault="009F7262" w:rsidP="009F72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F726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4406651.83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7262" w:rsidRPr="009F7262" w:rsidRDefault="009F7262" w:rsidP="009F72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F726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7262" w:rsidRPr="009F7262" w:rsidRDefault="009F7262" w:rsidP="009F72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F726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7262" w:rsidRPr="009F7262" w:rsidRDefault="009F7262" w:rsidP="009F72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F726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</w:tbl>
          <w:p w:rsidR="009F7262" w:rsidRPr="009F7262" w:rsidRDefault="009F7262" w:rsidP="009F72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F7262" w:rsidRPr="009F7262" w:rsidTr="009F726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F7262" w:rsidRPr="009F7262" w:rsidRDefault="009F7262" w:rsidP="009F7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726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Финансирование за счет бюджетных средств</w:t>
            </w:r>
          </w:p>
        </w:tc>
        <w:tc>
          <w:tcPr>
            <w:tcW w:w="0" w:type="auto"/>
            <w:vAlign w:val="center"/>
            <w:hideMark/>
          </w:tcPr>
          <w:p w:rsidR="009F7262" w:rsidRPr="009F7262" w:rsidRDefault="009F7262" w:rsidP="009F72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F7262" w:rsidRPr="009F7262" w:rsidTr="009F7262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11"/>
              <w:gridCol w:w="1005"/>
              <w:gridCol w:w="1425"/>
              <w:gridCol w:w="1335"/>
              <w:gridCol w:w="1335"/>
              <w:gridCol w:w="2060"/>
            </w:tblGrid>
            <w:tr w:rsidR="009F7262" w:rsidRPr="009F7262">
              <w:trPr>
                <w:gridAfter w:val="1"/>
              </w:trPr>
              <w:tc>
                <w:tcPr>
                  <w:tcW w:w="0" w:type="auto"/>
                  <w:gridSpan w:val="5"/>
                  <w:tcBorders>
                    <w:top w:val="dotted" w:sz="2" w:space="0" w:color="FFFFFF"/>
                    <w:left w:val="dotted" w:sz="2" w:space="0" w:color="FFFFFF"/>
                    <w:bottom w:val="dotted" w:sz="2" w:space="0" w:color="FFFFFF"/>
                    <w:right w:val="dotted" w:sz="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7262" w:rsidRPr="009F7262" w:rsidRDefault="009F7262" w:rsidP="009F72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F726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9F7262" w:rsidRPr="009F7262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7262" w:rsidRPr="009F7262" w:rsidRDefault="009F7262" w:rsidP="009F72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F726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Код бюджетной классификации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7262" w:rsidRPr="009F7262" w:rsidRDefault="009F7262" w:rsidP="009F72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F726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Всего: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7262" w:rsidRPr="009F7262" w:rsidRDefault="009F7262" w:rsidP="009F72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F726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2020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7262" w:rsidRPr="009F7262" w:rsidRDefault="009F7262" w:rsidP="009F72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F726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2021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7262" w:rsidRPr="009F7262" w:rsidRDefault="009F7262" w:rsidP="009F72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F726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2022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7262" w:rsidRPr="009F7262" w:rsidRDefault="009F7262" w:rsidP="009F72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F726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Сумма на последующие годы </w:t>
                  </w:r>
                </w:p>
              </w:tc>
            </w:tr>
            <w:tr w:rsidR="009F7262" w:rsidRPr="009F7262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7262" w:rsidRPr="009F7262" w:rsidRDefault="009F7262" w:rsidP="009F72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F726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99205026910110200414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7262" w:rsidRPr="009F7262" w:rsidRDefault="009F7262" w:rsidP="009F72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F726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4406651.83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7262" w:rsidRPr="009F7262" w:rsidRDefault="009F7262" w:rsidP="009F72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F726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4406651.83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7262" w:rsidRPr="009F7262" w:rsidRDefault="009F7262" w:rsidP="009F72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F726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7262" w:rsidRPr="009F7262" w:rsidRDefault="009F7262" w:rsidP="009F72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F726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7262" w:rsidRPr="009F7262" w:rsidRDefault="009F7262" w:rsidP="009F72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F726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</w:tr>
          </w:tbl>
          <w:p w:rsidR="009F7262" w:rsidRPr="009F7262" w:rsidRDefault="009F7262" w:rsidP="009F72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F7262" w:rsidRPr="009F7262" w:rsidTr="009F726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F7262" w:rsidRPr="009F7262" w:rsidRDefault="009F7262" w:rsidP="009F7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72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F7262" w:rsidRPr="009F7262" w:rsidRDefault="009F7262" w:rsidP="009F7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72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9F7262" w:rsidRPr="009F7262" w:rsidTr="009F726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F7262" w:rsidRPr="009F7262" w:rsidRDefault="009F7262" w:rsidP="009F7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72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F7262" w:rsidRPr="009F7262" w:rsidRDefault="009F7262" w:rsidP="009F7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72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Краснодарский край, г</w:t>
            </w:r>
            <w:proofErr w:type="gramStart"/>
            <w:r w:rsidRPr="009F72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.Т</w:t>
            </w:r>
            <w:proofErr w:type="gramEnd"/>
            <w:r w:rsidRPr="009F72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емрюк, ул. Ленина, 36, каб. № 10</w:t>
            </w:r>
          </w:p>
        </w:tc>
      </w:tr>
      <w:tr w:rsidR="009F7262" w:rsidRPr="009F7262" w:rsidTr="009F726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F7262" w:rsidRPr="009F7262" w:rsidRDefault="009F7262" w:rsidP="009F7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72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F7262" w:rsidRPr="009F7262" w:rsidRDefault="009F7262" w:rsidP="009F7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72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момента заключения контракта по 30.10.2020 года</w:t>
            </w:r>
          </w:p>
        </w:tc>
      </w:tr>
      <w:tr w:rsidR="009F7262" w:rsidRPr="009F7262" w:rsidTr="009F726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F7262" w:rsidRPr="009F7262" w:rsidRDefault="009F7262" w:rsidP="009F7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726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9F7262" w:rsidRPr="009F7262" w:rsidRDefault="009F7262" w:rsidP="009F72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F7262" w:rsidRPr="009F7262" w:rsidTr="009F726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F7262" w:rsidRPr="009F7262" w:rsidRDefault="009F7262" w:rsidP="009F7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72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F7262" w:rsidRPr="009F7262" w:rsidRDefault="009F7262" w:rsidP="009F72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F7262" w:rsidRPr="009F7262" w:rsidTr="009F726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F7262" w:rsidRPr="009F7262" w:rsidRDefault="009F7262" w:rsidP="009F7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72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F7262" w:rsidRPr="009F7262" w:rsidRDefault="009F7262" w:rsidP="009F7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72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44066.52 Российский рубль</w:t>
            </w:r>
          </w:p>
        </w:tc>
      </w:tr>
      <w:tr w:rsidR="009F7262" w:rsidRPr="009F7262" w:rsidTr="009F726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F7262" w:rsidRPr="009F7262" w:rsidRDefault="009F7262" w:rsidP="009F7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72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Порядок внесения денежных сре</w:t>
            </w:r>
            <w:proofErr w:type="gramStart"/>
            <w:r w:rsidRPr="009F72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дств в к</w:t>
            </w:r>
            <w:proofErr w:type="gramEnd"/>
            <w:r w:rsidRPr="009F72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F7262" w:rsidRPr="009F7262" w:rsidRDefault="009F7262" w:rsidP="009F72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72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Согласно Приложению № 2 «Порядок предоставления обеспечения заявок» к извещению о проведении электронного аукциона</w:t>
            </w:r>
          </w:p>
        </w:tc>
      </w:tr>
      <w:tr w:rsidR="009F7262" w:rsidRPr="009F7262" w:rsidTr="009F726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F7262" w:rsidRPr="009F7262" w:rsidRDefault="009F7262" w:rsidP="009F7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72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9F72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дств пр</w:t>
            </w:r>
            <w:proofErr w:type="gramEnd"/>
            <w:r w:rsidRPr="009F72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 уклонении участника закупки от заключения контракта 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F7262" w:rsidRPr="009F7262" w:rsidRDefault="009F7262" w:rsidP="009F7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72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9F7262" w:rsidRPr="009F7262" w:rsidRDefault="009F7262" w:rsidP="009F7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72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9F7262" w:rsidRPr="009F7262" w:rsidRDefault="009F7262" w:rsidP="009F7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72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"БИК" 040349001</w:t>
            </w:r>
          </w:p>
        </w:tc>
      </w:tr>
      <w:tr w:rsidR="009F7262" w:rsidRPr="009F7262" w:rsidTr="009F726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F7262" w:rsidRPr="009F7262" w:rsidRDefault="009F7262" w:rsidP="009F7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726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9F7262" w:rsidRPr="009F7262" w:rsidRDefault="009F7262" w:rsidP="009F72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F7262" w:rsidRPr="009F7262" w:rsidTr="009F726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F7262" w:rsidRPr="009F7262" w:rsidRDefault="009F7262" w:rsidP="009F7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72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F7262" w:rsidRPr="009F7262" w:rsidRDefault="009F7262" w:rsidP="009F72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F7262" w:rsidRPr="009F7262" w:rsidTr="009F726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F7262" w:rsidRPr="009F7262" w:rsidRDefault="009F7262" w:rsidP="009F7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72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F7262" w:rsidRPr="009F7262" w:rsidRDefault="009F7262" w:rsidP="009F72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72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5.00%</w:t>
            </w:r>
          </w:p>
        </w:tc>
      </w:tr>
      <w:tr w:rsidR="009F7262" w:rsidRPr="009F7262" w:rsidTr="009F726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F7262" w:rsidRPr="009F7262" w:rsidRDefault="009F7262" w:rsidP="009F7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72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F7262" w:rsidRPr="009F7262" w:rsidRDefault="009F7262" w:rsidP="009F7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9F72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Согласно Приложения</w:t>
            </w:r>
            <w:proofErr w:type="gramEnd"/>
            <w:r w:rsidRPr="009F72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№ 3 «Срок и порядок предоставления обеспечения исполнения контракта, гарантийных обязательств» к извещению о проведении электронного аукциона. В случае</w:t>
            </w:r>
            <w:proofErr w:type="gramStart"/>
            <w:r w:rsidRPr="009F72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proofErr w:type="gramEnd"/>
            <w:r w:rsidRPr="009F72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если предложенная в заявке участника электронного аукциона цена снижена на 25 и более процентов по отношению к начальной (максимальной) цене контракта, участник, с которым заключается контракт, предоставляет обеспечение исполнения контракта с учетом положений статьи 37 44-ФЗ. </w:t>
            </w:r>
          </w:p>
        </w:tc>
      </w:tr>
      <w:tr w:rsidR="009F7262" w:rsidRPr="009F7262" w:rsidTr="009F726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F7262" w:rsidRPr="009F7262" w:rsidRDefault="009F7262" w:rsidP="009F7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72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Платежные реквизиты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F7262" w:rsidRPr="009F7262" w:rsidRDefault="009F7262" w:rsidP="009F7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72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9F7262" w:rsidRPr="009F7262" w:rsidRDefault="009F7262" w:rsidP="009F7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72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9F7262" w:rsidRPr="009F7262" w:rsidRDefault="009F7262" w:rsidP="009F7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72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"БИК" 040349001</w:t>
            </w:r>
          </w:p>
        </w:tc>
      </w:tr>
      <w:tr w:rsidR="009F7262" w:rsidRPr="009F7262" w:rsidTr="009F726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F7262" w:rsidRPr="009F7262" w:rsidRDefault="009F7262" w:rsidP="009F7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726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гарантийных обязательств</w:t>
            </w:r>
          </w:p>
        </w:tc>
        <w:tc>
          <w:tcPr>
            <w:tcW w:w="0" w:type="auto"/>
            <w:vAlign w:val="center"/>
            <w:hideMark/>
          </w:tcPr>
          <w:p w:rsidR="009F7262" w:rsidRPr="009F7262" w:rsidRDefault="009F7262" w:rsidP="009F72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F7262" w:rsidRPr="009F7262" w:rsidTr="009F726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F7262" w:rsidRPr="009F7262" w:rsidRDefault="009F7262" w:rsidP="009F7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72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Требуется обеспечение гарантийных обязательств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F7262" w:rsidRPr="009F7262" w:rsidRDefault="009F7262" w:rsidP="009F72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F7262" w:rsidRPr="009F7262" w:rsidTr="009F726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F7262" w:rsidRPr="009F7262" w:rsidRDefault="009F7262" w:rsidP="009F7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72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Размер обеспечения гарантийных обязательств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F7262" w:rsidRPr="009F7262" w:rsidRDefault="009F7262" w:rsidP="009F7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72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44066.52 Российский рубль</w:t>
            </w:r>
          </w:p>
        </w:tc>
      </w:tr>
      <w:tr w:rsidR="009F7262" w:rsidRPr="009F7262" w:rsidTr="009F726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F7262" w:rsidRPr="009F7262" w:rsidRDefault="009F7262" w:rsidP="009F7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72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Порядок внесения денежных сре</w:t>
            </w:r>
            <w:proofErr w:type="gramStart"/>
            <w:r w:rsidRPr="009F72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дств в к</w:t>
            </w:r>
            <w:proofErr w:type="gramEnd"/>
            <w:r w:rsidRPr="009F72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ачестве обеспечения гарантийных обязательств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F7262" w:rsidRPr="009F7262" w:rsidRDefault="009F7262" w:rsidP="009F7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9F72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Согласно Приложения</w:t>
            </w:r>
            <w:proofErr w:type="gramEnd"/>
            <w:r w:rsidRPr="009F72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№ 3 «Срок и порядок предоставления обеспечения исполнения контракта, гарантийных обязательств» к извещению о проведении электронного аукциона. </w:t>
            </w:r>
          </w:p>
        </w:tc>
      </w:tr>
      <w:tr w:rsidR="009F7262" w:rsidRPr="009F7262" w:rsidTr="009F726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F7262" w:rsidRPr="009F7262" w:rsidRDefault="009F7262" w:rsidP="009F7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72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Платежные реквизиты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F7262" w:rsidRPr="009F7262" w:rsidRDefault="009F7262" w:rsidP="009F7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72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«Номер расчетного счета» 40302810600003000095</w:t>
            </w:r>
          </w:p>
          <w:p w:rsidR="009F7262" w:rsidRPr="009F7262" w:rsidRDefault="009F7262" w:rsidP="009F7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72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«Номер лицевого счета» 05183011360</w:t>
            </w:r>
          </w:p>
          <w:p w:rsidR="009F7262" w:rsidRPr="009F7262" w:rsidRDefault="009F7262" w:rsidP="009F7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72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«БИК» 040349001</w:t>
            </w:r>
          </w:p>
        </w:tc>
      </w:tr>
      <w:tr w:rsidR="009F7262" w:rsidRPr="009F7262" w:rsidTr="009F7262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F7262" w:rsidRPr="009F7262" w:rsidRDefault="009F7262" w:rsidP="009F7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726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Информация о банковском и (или) казначейском сопровождении контракта</w:t>
            </w:r>
          </w:p>
        </w:tc>
      </w:tr>
      <w:tr w:rsidR="009F7262" w:rsidRPr="009F7262" w:rsidTr="009F7262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F7262" w:rsidRPr="009F7262" w:rsidRDefault="009F7262" w:rsidP="009F7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72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9F7262" w:rsidRPr="009F7262" w:rsidTr="009F7262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F7262" w:rsidRPr="009F7262" w:rsidRDefault="009F7262" w:rsidP="009F7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726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</w:tr>
      <w:tr w:rsidR="009F7262" w:rsidRPr="009F7262" w:rsidTr="009F7262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F7262" w:rsidRPr="009F7262" w:rsidRDefault="009F7262" w:rsidP="009F726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72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Российский рубль</w:t>
            </w:r>
          </w:p>
        </w:tc>
      </w:tr>
      <w:tr w:rsidR="009F7262" w:rsidRPr="009F7262" w:rsidTr="009F7262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15"/>
              <w:gridCol w:w="965"/>
              <w:gridCol w:w="912"/>
              <w:gridCol w:w="504"/>
              <w:gridCol w:w="570"/>
              <w:gridCol w:w="1837"/>
              <w:gridCol w:w="832"/>
              <w:gridCol w:w="924"/>
              <w:gridCol w:w="909"/>
              <w:gridCol w:w="909"/>
            </w:tblGrid>
            <w:tr w:rsidR="009F7262" w:rsidRPr="009F7262">
              <w:tc>
                <w:tcPr>
                  <w:tcW w:w="0" w:type="auto"/>
                  <w:vMerge w:val="restart"/>
                  <w:vAlign w:val="center"/>
                  <w:hideMark/>
                </w:tcPr>
                <w:p w:rsidR="009F7262" w:rsidRPr="009F7262" w:rsidRDefault="009F7262" w:rsidP="009F72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F726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F7262" w:rsidRPr="009F7262" w:rsidRDefault="009F7262" w:rsidP="009F72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F726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9F7262" w:rsidRPr="009F7262" w:rsidRDefault="009F7262" w:rsidP="009F72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F726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F7262" w:rsidRPr="009F7262" w:rsidRDefault="009F7262" w:rsidP="009F72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F726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F7262" w:rsidRPr="009F7262" w:rsidRDefault="009F7262" w:rsidP="009F72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F726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F7262" w:rsidRPr="009F7262" w:rsidRDefault="009F7262" w:rsidP="009F72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F726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F7262" w:rsidRPr="009F7262" w:rsidRDefault="009F7262" w:rsidP="009F72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F726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9F726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9F726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9F726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9F726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F7262" w:rsidRPr="009F7262" w:rsidRDefault="009F7262" w:rsidP="009F72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F726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9F7262" w:rsidRPr="009F7262">
              <w:tc>
                <w:tcPr>
                  <w:tcW w:w="0" w:type="auto"/>
                  <w:vMerge/>
                  <w:vAlign w:val="center"/>
                  <w:hideMark/>
                </w:tcPr>
                <w:p w:rsidR="009F7262" w:rsidRPr="009F7262" w:rsidRDefault="009F7262" w:rsidP="009F72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F7262" w:rsidRPr="009F7262" w:rsidRDefault="009F7262" w:rsidP="009F72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9F7262" w:rsidRPr="009F7262" w:rsidRDefault="009F7262" w:rsidP="009F72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F726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9F7262" w:rsidRPr="009F7262" w:rsidRDefault="009F7262" w:rsidP="009F72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F726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Значение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9F7262" w:rsidRPr="009F7262" w:rsidRDefault="009F7262" w:rsidP="009F72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F726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F7262" w:rsidRPr="009F7262" w:rsidRDefault="009F7262" w:rsidP="009F72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F7262" w:rsidRPr="009F7262" w:rsidRDefault="009F7262" w:rsidP="009F72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F7262" w:rsidRPr="009F7262" w:rsidRDefault="009F7262" w:rsidP="009F72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F7262" w:rsidRPr="009F7262" w:rsidRDefault="009F7262" w:rsidP="009F72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F7262" w:rsidRPr="009F7262" w:rsidRDefault="009F7262" w:rsidP="009F72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9F7262" w:rsidRPr="009F7262"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9F7262" w:rsidRPr="009F7262" w:rsidRDefault="009F7262" w:rsidP="009F72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F726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Разработка проектной, рабочей и сметной документации с прохождением государственной экспертизы по объекту: «Строительство канализационной сети по ул. </w:t>
                  </w:r>
                  <w:proofErr w:type="spellStart"/>
                  <w:r w:rsidRPr="009F726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Бувина</w:t>
                  </w:r>
                  <w:proofErr w:type="spellEnd"/>
                  <w:r w:rsidRPr="009F726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от ул. Муравьева до ул. Даргомыжского, по ул. Даргомыжского от ул. </w:t>
                  </w:r>
                  <w:proofErr w:type="spellStart"/>
                  <w:r w:rsidRPr="009F726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Бувина</w:t>
                  </w:r>
                  <w:proofErr w:type="spellEnd"/>
                  <w:r w:rsidRPr="009F726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gramStart"/>
                  <w:r w:rsidRPr="009F726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до</w:t>
                  </w:r>
                  <w:proofErr w:type="gramEnd"/>
                  <w:r w:rsidRPr="009F726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ул. </w:t>
                  </w:r>
                  <w:proofErr w:type="spellStart"/>
                  <w:r w:rsidRPr="009F726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Анапской</w:t>
                  </w:r>
                  <w:proofErr w:type="spellEnd"/>
                  <w:r w:rsidRPr="009F726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в г. Темрюке»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9F7262" w:rsidRPr="009F7262" w:rsidRDefault="009F7262" w:rsidP="009F72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F726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71.12.16.000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F7262" w:rsidRPr="009F7262" w:rsidRDefault="009F7262" w:rsidP="009F72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62"/>
                  </w:tblGrid>
                  <w:tr w:rsidR="009F7262" w:rsidRPr="009F7262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9F7262" w:rsidRPr="009F7262" w:rsidRDefault="009F7262" w:rsidP="009F726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9F72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9F7262" w:rsidRPr="009F7262" w:rsidRDefault="009F7262" w:rsidP="009F72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9F7262" w:rsidRPr="009F7262" w:rsidRDefault="009F7262" w:rsidP="009F72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F726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49"/>
                  </w:tblGrid>
                  <w:tr w:rsidR="009F7262" w:rsidRPr="009F7262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9F7262" w:rsidRPr="009F7262" w:rsidRDefault="009F7262" w:rsidP="009F726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9F72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9F7262" w:rsidRPr="009F7262" w:rsidRDefault="009F7262" w:rsidP="009F72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9F7262" w:rsidRPr="009F7262" w:rsidRDefault="009F7262" w:rsidP="009F72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F726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4406651.83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9F7262" w:rsidRPr="009F7262" w:rsidRDefault="009F7262" w:rsidP="009F72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F726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4406651.83</w:t>
                  </w:r>
                </w:p>
              </w:tc>
            </w:tr>
            <w:tr w:rsidR="009F7262" w:rsidRPr="009F7262">
              <w:tc>
                <w:tcPr>
                  <w:tcW w:w="0" w:type="auto"/>
                  <w:vMerge/>
                  <w:vAlign w:val="center"/>
                  <w:hideMark/>
                </w:tcPr>
                <w:p w:rsidR="009F7262" w:rsidRPr="009F7262" w:rsidRDefault="009F7262" w:rsidP="009F72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F7262" w:rsidRPr="009F7262" w:rsidRDefault="009F7262" w:rsidP="009F72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9F7262" w:rsidRPr="009F7262" w:rsidRDefault="009F7262" w:rsidP="009F72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F726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Строительные нормы и правила СНиП 3.05.04-85* "Наружные сети и сооружения водоснабжения и канализации"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F7262" w:rsidRPr="009F7262" w:rsidRDefault="009F7262" w:rsidP="009F72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F7262" w:rsidRPr="009F7262" w:rsidRDefault="009F7262" w:rsidP="009F72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F7262" w:rsidRPr="009F7262" w:rsidRDefault="009F7262" w:rsidP="009F72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F7262" w:rsidRPr="009F7262" w:rsidRDefault="009F7262" w:rsidP="009F72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F7262" w:rsidRPr="009F7262" w:rsidRDefault="009F7262" w:rsidP="009F72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9F7262" w:rsidRPr="009F7262" w:rsidRDefault="009F7262" w:rsidP="009F72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F7262" w:rsidRPr="009F7262" w:rsidTr="009F7262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F7262" w:rsidRPr="009F7262" w:rsidRDefault="009F7262" w:rsidP="009F726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72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 4406651.83 Российский рубль</w:t>
            </w:r>
          </w:p>
        </w:tc>
      </w:tr>
      <w:tr w:rsidR="009F7262" w:rsidRPr="009F7262" w:rsidTr="009F726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F7262" w:rsidRPr="009F7262" w:rsidRDefault="009F7262" w:rsidP="009F7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726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9F7262" w:rsidRPr="009F7262" w:rsidRDefault="009F7262" w:rsidP="009F72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F7262" w:rsidRPr="009F7262" w:rsidTr="009F726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F7262" w:rsidRPr="009F7262" w:rsidRDefault="009F7262" w:rsidP="009F7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72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F7262" w:rsidRPr="009F7262" w:rsidRDefault="009F7262" w:rsidP="009F72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72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9F72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установлены</w:t>
            </w:r>
            <w:proofErr w:type="gramEnd"/>
          </w:p>
        </w:tc>
      </w:tr>
      <w:tr w:rsidR="009F7262" w:rsidRPr="009F7262" w:rsidTr="009F726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F7262" w:rsidRPr="009F7262" w:rsidRDefault="009F7262" w:rsidP="009F7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72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F7262" w:rsidRPr="009F7262" w:rsidRDefault="009F7262" w:rsidP="009F7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72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9F7262" w:rsidRPr="009F7262" w:rsidRDefault="009F7262" w:rsidP="009F7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72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Требования в соответствии с пунктом 1 части 1 Статьи 31 ФЗ-44 к лицам, осуществляющим поставку товаров, являющихся объектом закупки, и перечень предоставляемых документов (или копий таких документов): Установлены: наличие членства в саморегулируемой организации в области архитектурно-строительного проектирования, за исключением лиц, указанных в части 4.1 статьи 48 Градостроительного кодекса РФ. Документ: Действующая выписка из реестра членов саморегулируемой организации в области архитектурно-строительного проектирования (или ее копия). Выписка должна содержать сведения об уровне ответственности члена саморегулируемой организации по обязательствам по договорам подряда на подготовку проектной документации, заключенным с использованием конкурентных способов заключения договоров, в соответствии с которым указанным членом внесен взнос в компенсационный фонд обеспечения </w:t>
            </w:r>
            <w:r w:rsidRPr="009F72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договорных обязательств. 2. </w:t>
            </w:r>
            <w:proofErr w:type="gramStart"/>
            <w:r w:rsidRPr="009F72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Установлены единые требования к участникам электронного аукциона в соответствии с пунктами 3-5, 7-11 части 1 статьи 31 44-ФЗ (п.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</w:t>
            </w:r>
            <w:proofErr w:type="gramEnd"/>
            <w:r w:rsidRPr="009F72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искусства, исполнения, на финансирование проката или показа национального фильма).</w:t>
            </w:r>
          </w:p>
          <w:p w:rsidR="009F7262" w:rsidRPr="009F7262" w:rsidRDefault="009F7262" w:rsidP="009F7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72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9F7262" w:rsidRPr="009F7262" w:rsidRDefault="009F7262" w:rsidP="009F7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72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Установлено</w:t>
            </w:r>
          </w:p>
        </w:tc>
      </w:tr>
      <w:tr w:rsidR="009F7262" w:rsidRPr="009F7262" w:rsidTr="009F726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F7262" w:rsidRPr="009F7262" w:rsidRDefault="009F7262" w:rsidP="009F7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72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Ограничения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F7262" w:rsidRPr="009F7262" w:rsidRDefault="009F7262" w:rsidP="009F7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72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Закупка у субъектов малого предпринимательства и социально ориентированных некоммерческих организаций </w:t>
            </w:r>
          </w:p>
          <w:p w:rsidR="009F7262" w:rsidRPr="009F7262" w:rsidRDefault="009F7262" w:rsidP="009F7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72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 участию в закупке допускаются только субъекты малого предпринимательства и социально ориентированные некоммерческие организации</w:t>
            </w:r>
          </w:p>
        </w:tc>
      </w:tr>
      <w:tr w:rsidR="009F7262" w:rsidRPr="009F7262" w:rsidTr="009F726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F7262" w:rsidRPr="009F7262" w:rsidRDefault="009F7262" w:rsidP="009F72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726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F7262" w:rsidRPr="009F7262" w:rsidRDefault="009F7262" w:rsidP="009F7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72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9F7262" w:rsidRPr="009F7262" w:rsidTr="009F726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F7262" w:rsidRPr="009F7262" w:rsidRDefault="009F7262" w:rsidP="009F72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726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F7262" w:rsidRPr="009F7262" w:rsidRDefault="009F7262" w:rsidP="009F7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72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proofErr w:type="gramStart"/>
            <w:r w:rsidRPr="009F72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</w:t>
            </w:r>
            <w:proofErr w:type="gramEnd"/>
            <w:r w:rsidRPr="009F72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рочие документы, необходимые для публикации извещения, документации о закупки</w:t>
            </w:r>
          </w:p>
        </w:tc>
      </w:tr>
    </w:tbl>
    <w:p w:rsidR="00BF2DD7" w:rsidRPr="009F7262" w:rsidRDefault="009F7262" w:rsidP="009F7262">
      <w:pPr>
        <w:rPr>
          <w:sz w:val="18"/>
          <w:szCs w:val="18"/>
        </w:rPr>
      </w:pPr>
      <w:r w:rsidRPr="009F7262">
        <w:rPr>
          <w:sz w:val="18"/>
          <w:szCs w:val="18"/>
        </w:rPr>
        <w:t>26.02.2020 15:48</w:t>
      </w:r>
    </w:p>
    <w:sectPr w:rsidR="00BF2DD7" w:rsidRPr="009F7262" w:rsidSect="00803799">
      <w:pgSz w:w="11906" w:h="16838"/>
      <w:pgMar w:top="709" w:right="566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ED1"/>
    <w:rsid w:val="001351A6"/>
    <w:rsid w:val="00146797"/>
    <w:rsid w:val="00803799"/>
    <w:rsid w:val="009C1ED1"/>
    <w:rsid w:val="009F7262"/>
    <w:rsid w:val="00BF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3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803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803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803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803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803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037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3799"/>
    <w:rPr>
      <w:rFonts w:ascii="Tahoma" w:hAnsi="Tahoma" w:cs="Tahoma"/>
      <w:sz w:val="16"/>
      <w:szCs w:val="16"/>
    </w:rPr>
  </w:style>
  <w:style w:type="paragraph" w:customStyle="1" w:styleId="2">
    <w:name w:val="Название2"/>
    <w:basedOn w:val="a"/>
    <w:rsid w:val="00135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135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135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146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146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 объекта3"/>
    <w:basedOn w:val="a"/>
    <w:rsid w:val="00146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9F726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9F726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caption">
    <w:name w:val="caption"/>
    <w:basedOn w:val="a"/>
    <w:rsid w:val="009F7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3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803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803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803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803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803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037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3799"/>
    <w:rPr>
      <w:rFonts w:ascii="Tahoma" w:hAnsi="Tahoma" w:cs="Tahoma"/>
      <w:sz w:val="16"/>
      <w:szCs w:val="16"/>
    </w:rPr>
  </w:style>
  <w:style w:type="paragraph" w:customStyle="1" w:styleId="2">
    <w:name w:val="Название2"/>
    <w:basedOn w:val="a"/>
    <w:rsid w:val="00135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135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135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146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146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 объекта3"/>
    <w:basedOn w:val="a"/>
    <w:rsid w:val="00146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9F726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9F726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caption">
    <w:name w:val="caption"/>
    <w:basedOn w:val="a"/>
    <w:rsid w:val="009F7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23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65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95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54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5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390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99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76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81065">
          <w:marLeft w:val="0"/>
          <w:marRight w:val="0"/>
          <w:marTop w:val="53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99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3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04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677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28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471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84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886518">
          <w:marLeft w:val="0"/>
          <w:marRight w:val="0"/>
          <w:marTop w:val="35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2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8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76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005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038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66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60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9E82C4-F761-4FE7-8FC0-D1AAAED74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1289</Words>
  <Characters>7349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</dc:creator>
  <cp:keywords/>
  <dc:description/>
  <cp:lastModifiedBy>Zakupki</cp:lastModifiedBy>
  <cp:revision>5</cp:revision>
  <cp:lastPrinted>2019-09-11T13:29:00Z</cp:lastPrinted>
  <dcterms:created xsi:type="dcterms:W3CDTF">2019-02-11T11:11:00Z</dcterms:created>
  <dcterms:modified xsi:type="dcterms:W3CDTF">2020-02-26T13:36:00Z</dcterms:modified>
</cp:coreProperties>
</file>